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3C7C" w14:textId="77777777" w:rsidR="00B909B0" w:rsidRPr="000928CA" w:rsidRDefault="00307512" w:rsidP="00BC6D6C">
      <w:pPr>
        <w:spacing w:line="360" w:lineRule="auto"/>
        <w:jc w:val="center"/>
        <w:rPr>
          <w:rFonts w:ascii="Arial" w:hAnsi="Arial" w:cs="Arial"/>
          <w:b/>
        </w:rPr>
      </w:pPr>
      <w:r w:rsidRPr="000928CA">
        <w:rPr>
          <w:rFonts w:ascii="Arial" w:hAnsi="Arial" w:cs="Arial"/>
          <w:b/>
        </w:rPr>
        <w:t>Relatório Técnico/Financeiro Anual</w:t>
      </w:r>
      <w:r w:rsidR="00985418">
        <w:rPr>
          <w:rFonts w:ascii="Arial" w:hAnsi="Arial" w:cs="Arial"/>
          <w:b/>
        </w:rPr>
        <w:t xml:space="preserve"> </w:t>
      </w:r>
    </w:p>
    <w:p w14:paraId="54BC3D48" w14:textId="77777777" w:rsidR="00307512" w:rsidRPr="00A14FA8" w:rsidRDefault="00307512" w:rsidP="00BC6D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87E3FF" w14:textId="77777777" w:rsidR="00307512" w:rsidRPr="009E4901" w:rsidRDefault="00515BFF" w:rsidP="00BC6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Enviar o relatório no final de cada ano civil,</w:t>
      </w:r>
      <w:r w:rsidR="00163453" w:rsidRPr="009E4901">
        <w:rPr>
          <w:rFonts w:ascii="Arial" w:hAnsi="Arial" w:cs="Arial"/>
          <w:sz w:val="20"/>
          <w:szCs w:val="20"/>
        </w:rPr>
        <w:t xml:space="preserve"> via email ou </w:t>
      </w:r>
      <w:r w:rsidR="009E4901">
        <w:rPr>
          <w:rFonts w:ascii="Arial" w:hAnsi="Arial" w:cs="Arial"/>
          <w:sz w:val="20"/>
          <w:szCs w:val="20"/>
        </w:rPr>
        <w:t xml:space="preserve">por </w:t>
      </w:r>
      <w:r w:rsidR="00163453" w:rsidRPr="009E4901">
        <w:rPr>
          <w:rFonts w:ascii="Arial" w:hAnsi="Arial" w:cs="Arial"/>
          <w:sz w:val="20"/>
          <w:szCs w:val="20"/>
        </w:rPr>
        <w:t>correio</w:t>
      </w:r>
      <w:r>
        <w:rPr>
          <w:rFonts w:ascii="Arial" w:hAnsi="Arial" w:cs="Arial"/>
          <w:sz w:val="20"/>
          <w:szCs w:val="20"/>
        </w:rPr>
        <w:t>,</w:t>
      </w:r>
      <w:r w:rsidR="00163453" w:rsidRPr="009E4901">
        <w:rPr>
          <w:rFonts w:ascii="Arial" w:hAnsi="Arial" w:cs="Arial"/>
          <w:sz w:val="20"/>
          <w:szCs w:val="20"/>
        </w:rPr>
        <w:t xml:space="preserve"> para o Técnico Responsável</w:t>
      </w:r>
      <w:r w:rsidR="009E4901">
        <w:rPr>
          <w:rFonts w:ascii="Arial" w:hAnsi="Arial" w:cs="Arial"/>
          <w:sz w:val="20"/>
          <w:szCs w:val="20"/>
        </w:rPr>
        <w:t xml:space="preserve"> pelo Convénio</w:t>
      </w:r>
      <w:r w:rsidR="009E1AC0">
        <w:rPr>
          <w:rFonts w:ascii="Arial" w:hAnsi="Arial" w:cs="Arial"/>
          <w:sz w:val="20"/>
          <w:szCs w:val="20"/>
        </w:rPr>
        <w:t>/Acordo</w:t>
      </w:r>
      <w:r w:rsidR="009E4901">
        <w:rPr>
          <w:rFonts w:ascii="Arial" w:hAnsi="Arial" w:cs="Arial"/>
          <w:sz w:val="20"/>
          <w:szCs w:val="20"/>
        </w:rPr>
        <w:t xml:space="preserve"> Bilateral</w:t>
      </w:r>
      <w:r w:rsidR="00C845E9">
        <w:rPr>
          <w:rFonts w:ascii="Arial" w:hAnsi="Arial" w:cs="Arial"/>
          <w:sz w:val="20"/>
          <w:szCs w:val="20"/>
        </w:rPr>
        <w:t>,</w:t>
      </w:r>
      <w:r w:rsidR="009E4901"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sz w:val="20"/>
          <w:szCs w:val="20"/>
        </w:rPr>
        <w:t xml:space="preserve">âmbito do </w:t>
      </w:r>
      <w:r w:rsidR="009E4901">
        <w:rPr>
          <w:rFonts w:ascii="Arial" w:hAnsi="Arial" w:cs="Arial"/>
          <w:sz w:val="20"/>
          <w:szCs w:val="20"/>
        </w:rPr>
        <w:t xml:space="preserve">qual o </w:t>
      </w:r>
      <w:proofErr w:type="spellStart"/>
      <w:r w:rsidR="009E4901">
        <w:rPr>
          <w:rFonts w:ascii="Arial" w:hAnsi="Arial" w:cs="Arial"/>
          <w:sz w:val="20"/>
          <w:szCs w:val="20"/>
        </w:rPr>
        <w:t>projecto</w:t>
      </w:r>
      <w:proofErr w:type="spellEnd"/>
      <w:r w:rsidR="009E4901">
        <w:rPr>
          <w:rFonts w:ascii="Arial" w:hAnsi="Arial" w:cs="Arial"/>
          <w:sz w:val="20"/>
          <w:szCs w:val="20"/>
        </w:rPr>
        <w:t xml:space="preserve"> se </w:t>
      </w:r>
      <w:r w:rsidR="00D32ABB">
        <w:rPr>
          <w:rFonts w:ascii="Arial" w:hAnsi="Arial" w:cs="Arial"/>
          <w:sz w:val="20"/>
          <w:szCs w:val="20"/>
        </w:rPr>
        <w:t>desenvolve</w:t>
      </w:r>
      <w:r>
        <w:rPr>
          <w:rFonts w:ascii="Arial" w:hAnsi="Arial" w:cs="Arial"/>
          <w:sz w:val="20"/>
          <w:szCs w:val="20"/>
        </w:rPr>
        <w:t>.</w:t>
      </w:r>
      <w:r w:rsidR="00307512" w:rsidRPr="009E49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Deve fazer o</w:t>
      </w:r>
      <w:r w:rsidR="00307512" w:rsidRPr="009E4901">
        <w:rPr>
          <w:rFonts w:ascii="Arial" w:hAnsi="Arial" w:cs="Arial"/>
          <w:sz w:val="20"/>
          <w:szCs w:val="20"/>
        </w:rPr>
        <w:t xml:space="preserve"> ponto de situação sobre o andamento dos trabalhos e conter todos os dados necessários à apreciação e av</w:t>
      </w:r>
      <w:r w:rsidR="00137A6F">
        <w:rPr>
          <w:rFonts w:ascii="Arial" w:hAnsi="Arial" w:cs="Arial"/>
          <w:sz w:val="20"/>
          <w:szCs w:val="20"/>
        </w:rPr>
        <w:t xml:space="preserve">aliação da execução do </w:t>
      </w:r>
      <w:proofErr w:type="spellStart"/>
      <w:r w:rsidR="00137A6F">
        <w:rPr>
          <w:rFonts w:ascii="Arial" w:hAnsi="Arial" w:cs="Arial"/>
          <w:sz w:val="20"/>
          <w:szCs w:val="20"/>
        </w:rPr>
        <w:t>projecto</w:t>
      </w:r>
      <w:proofErr w:type="spellEnd"/>
      <w:r w:rsidR="00137A6F">
        <w:rPr>
          <w:rFonts w:ascii="Arial" w:hAnsi="Arial" w:cs="Arial"/>
          <w:sz w:val="20"/>
          <w:szCs w:val="20"/>
        </w:rPr>
        <w:t>, quer do ponto de vista científico quer financeiro.</w:t>
      </w:r>
    </w:p>
    <w:p w14:paraId="7C429C9A" w14:textId="77777777" w:rsidR="00882880" w:rsidRDefault="00882880" w:rsidP="000928CA">
      <w:pPr>
        <w:spacing w:line="360" w:lineRule="auto"/>
        <w:jc w:val="center"/>
        <w:rPr>
          <w:rFonts w:ascii="Arial" w:hAnsi="Arial" w:cs="Arial"/>
          <w:b/>
        </w:rPr>
      </w:pPr>
    </w:p>
    <w:p w14:paraId="227EC086" w14:textId="77777777" w:rsidR="00882880" w:rsidRDefault="00882880" w:rsidP="000928CA">
      <w:pPr>
        <w:spacing w:line="360" w:lineRule="auto"/>
        <w:jc w:val="center"/>
        <w:rPr>
          <w:rFonts w:ascii="Arial" w:hAnsi="Arial" w:cs="Arial"/>
          <w:b/>
        </w:rPr>
      </w:pPr>
    </w:p>
    <w:p w14:paraId="73ACA2D4" w14:textId="77777777" w:rsidR="00307512" w:rsidRPr="00882880" w:rsidRDefault="000928CA" w:rsidP="000928CA">
      <w:pPr>
        <w:spacing w:line="360" w:lineRule="auto"/>
        <w:jc w:val="center"/>
        <w:rPr>
          <w:rFonts w:ascii="Arial" w:hAnsi="Arial" w:cs="Arial"/>
          <w:b/>
        </w:rPr>
      </w:pPr>
      <w:r w:rsidRPr="00882880">
        <w:rPr>
          <w:rFonts w:ascii="Arial" w:hAnsi="Arial" w:cs="Arial"/>
          <w:b/>
        </w:rPr>
        <w:t>I –</w:t>
      </w:r>
      <w:r w:rsidR="00D324BF" w:rsidRPr="00882880">
        <w:rPr>
          <w:rFonts w:ascii="Arial" w:hAnsi="Arial" w:cs="Arial"/>
          <w:b/>
        </w:rPr>
        <w:t xml:space="preserve"> Identificação do </w:t>
      </w:r>
      <w:proofErr w:type="spellStart"/>
      <w:r w:rsidR="00D324BF" w:rsidRPr="00882880">
        <w:rPr>
          <w:rFonts w:ascii="Arial" w:hAnsi="Arial" w:cs="Arial"/>
          <w:b/>
        </w:rPr>
        <w:t>P</w:t>
      </w:r>
      <w:r w:rsidRPr="00882880">
        <w:rPr>
          <w:rFonts w:ascii="Arial" w:hAnsi="Arial" w:cs="Arial"/>
          <w:b/>
        </w:rPr>
        <w:t>roject</w:t>
      </w:r>
      <w:r w:rsidR="00D324BF" w:rsidRPr="00882880">
        <w:rPr>
          <w:rFonts w:ascii="Arial" w:hAnsi="Arial" w:cs="Arial"/>
          <w:b/>
        </w:rPr>
        <w:t>o</w:t>
      </w:r>
      <w:proofErr w:type="spellEnd"/>
      <w:r w:rsidR="00D324BF" w:rsidRPr="00882880">
        <w:rPr>
          <w:rFonts w:ascii="Arial" w:hAnsi="Arial" w:cs="Arial"/>
          <w:b/>
        </w:rPr>
        <w:t xml:space="preserve"> e da I</w:t>
      </w:r>
      <w:r w:rsidRPr="00882880">
        <w:rPr>
          <w:rFonts w:ascii="Arial" w:hAnsi="Arial" w:cs="Arial"/>
          <w:b/>
        </w:rPr>
        <w:t>nstituição</w:t>
      </w:r>
      <w:r w:rsidR="00D324BF" w:rsidRPr="00882880">
        <w:rPr>
          <w:rFonts w:ascii="Arial" w:hAnsi="Arial" w:cs="Arial"/>
          <w:b/>
        </w:rPr>
        <w:t xml:space="preserve"> Portuguesa</w:t>
      </w:r>
      <w:r w:rsidR="00C877E1">
        <w:rPr>
          <w:rFonts w:ascii="Arial" w:hAnsi="Arial" w:cs="Arial"/>
          <w:b/>
        </w:rPr>
        <w:t xml:space="preserve"> proponente</w:t>
      </w:r>
    </w:p>
    <w:p w14:paraId="40EF8A2A" w14:textId="77777777" w:rsidR="00D324BF" w:rsidRPr="006541FF" w:rsidRDefault="00D324BF" w:rsidP="00BC6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943D82" w14:textId="77777777" w:rsidR="00307512" w:rsidRPr="006541FF" w:rsidRDefault="00307512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541FF">
        <w:rPr>
          <w:rFonts w:ascii="Arial" w:hAnsi="Arial" w:cs="Arial"/>
          <w:sz w:val="20"/>
          <w:szCs w:val="20"/>
        </w:rPr>
        <w:t>Projecto</w:t>
      </w:r>
      <w:proofErr w:type="spellEnd"/>
      <w:r w:rsidRPr="006541FF">
        <w:rPr>
          <w:rFonts w:ascii="Arial" w:hAnsi="Arial" w:cs="Arial"/>
          <w:sz w:val="20"/>
          <w:szCs w:val="20"/>
        </w:rPr>
        <w:t xml:space="preserve"> ao abrigo do Conv</w:t>
      </w:r>
      <w:r w:rsidR="00BC6D6C" w:rsidRPr="006541FF">
        <w:rPr>
          <w:rFonts w:ascii="Arial" w:hAnsi="Arial" w:cs="Arial"/>
          <w:sz w:val="20"/>
          <w:szCs w:val="20"/>
        </w:rPr>
        <w:t>énio</w:t>
      </w:r>
      <w:r w:rsidR="009E1AC0" w:rsidRPr="006541FF">
        <w:rPr>
          <w:rFonts w:ascii="Arial" w:hAnsi="Arial" w:cs="Arial"/>
          <w:sz w:val="20"/>
          <w:szCs w:val="20"/>
        </w:rPr>
        <w:t xml:space="preserve">/Acordo FCT - </w:t>
      </w:r>
      <w:r w:rsidRPr="006541FF">
        <w:rPr>
          <w:rFonts w:ascii="Arial" w:hAnsi="Arial" w:cs="Arial"/>
          <w:sz w:val="20"/>
          <w:szCs w:val="20"/>
        </w:rPr>
        <w:t>...</w:t>
      </w:r>
    </w:p>
    <w:p w14:paraId="12086C50" w14:textId="77777777" w:rsidR="00307512" w:rsidRPr="006541FF" w:rsidRDefault="00307512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 xml:space="preserve">Título do </w:t>
      </w:r>
      <w:proofErr w:type="spellStart"/>
      <w:r w:rsidRPr="006541FF">
        <w:rPr>
          <w:rFonts w:ascii="Arial" w:hAnsi="Arial" w:cs="Arial"/>
          <w:sz w:val="20"/>
          <w:szCs w:val="20"/>
        </w:rPr>
        <w:t>Projecto</w:t>
      </w:r>
      <w:proofErr w:type="spellEnd"/>
      <w:r w:rsidRPr="006541FF">
        <w:rPr>
          <w:rFonts w:ascii="Arial" w:hAnsi="Arial" w:cs="Arial"/>
          <w:sz w:val="20"/>
          <w:szCs w:val="20"/>
        </w:rPr>
        <w:t>:</w:t>
      </w:r>
    </w:p>
    <w:p w14:paraId="682FE27F" w14:textId="77777777" w:rsidR="000928CA" w:rsidRPr="006541FF" w:rsidRDefault="000928CA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Instituição Portuguesa:</w:t>
      </w:r>
    </w:p>
    <w:p w14:paraId="10110D23" w14:textId="77777777" w:rsidR="002A2508" w:rsidRPr="006541FF" w:rsidRDefault="002A2508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Morada:</w:t>
      </w:r>
    </w:p>
    <w:p w14:paraId="7931B9E0" w14:textId="77777777" w:rsidR="00C87486" w:rsidRPr="006541FF" w:rsidRDefault="00C87486" w:rsidP="00C87486">
      <w:pPr>
        <w:tabs>
          <w:tab w:val="left" w:pos="5040"/>
          <w:tab w:val="left" w:pos="7560"/>
        </w:tabs>
        <w:spacing w:line="360" w:lineRule="auto"/>
        <w:ind w:right="-81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Coordenador Português:</w:t>
      </w:r>
    </w:p>
    <w:p w14:paraId="03B4AF21" w14:textId="77777777" w:rsidR="000928CA" w:rsidRPr="006541FF" w:rsidRDefault="00C87486" w:rsidP="00C87486">
      <w:pPr>
        <w:tabs>
          <w:tab w:val="left" w:pos="5040"/>
          <w:tab w:val="left" w:pos="7560"/>
        </w:tabs>
        <w:spacing w:line="360" w:lineRule="auto"/>
        <w:ind w:right="-81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email:</w:t>
      </w:r>
      <w:r w:rsidR="00D324BF" w:rsidRPr="006541FF">
        <w:rPr>
          <w:rFonts w:ascii="Arial" w:hAnsi="Arial" w:cs="Arial"/>
          <w:sz w:val="20"/>
          <w:szCs w:val="20"/>
        </w:rPr>
        <w:tab/>
      </w:r>
      <w:r w:rsidR="000928CA" w:rsidRPr="006541FF">
        <w:rPr>
          <w:rFonts w:ascii="Arial" w:hAnsi="Arial" w:cs="Arial"/>
          <w:sz w:val="20"/>
          <w:szCs w:val="20"/>
        </w:rPr>
        <w:t>Telefone:</w:t>
      </w:r>
    </w:p>
    <w:p w14:paraId="45AF3611" w14:textId="77777777" w:rsidR="00307512" w:rsidRPr="006541FF" w:rsidRDefault="00307512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 xml:space="preserve">Data de Inicio do </w:t>
      </w:r>
      <w:proofErr w:type="spellStart"/>
      <w:r w:rsidRPr="006541FF">
        <w:rPr>
          <w:rFonts w:ascii="Arial" w:hAnsi="Arial" w:cs="Arial"/>
          <w:sz w:val="20"/>
          <w:szCs w:val="20"/>
        </w:rPr>
        <w:t>Projecto</w:t>
      </w:r>
      <w:proofErr w:type="spellEnd"/>
      <w:r w:rsidR="00D324BF" w:rsidRPr="006541FF">
        <w:rPr>
          <w:rFonts w:ascii="Arial" w:hAnsi="Arial" w:cs="Arial"/>
          <w:sz w:val="20"/>
          <w:szCs w:val="20"/>
        </w:rPr>
        <w:t xml:space="preserve"> (ano)</w:t>
      </w:r>
      <w:r w:rsidRPr="006541FF">
        <w:rPr>
          <w:rFonts w:ascii="Arial" w:hAnsi="Arial" w:cs="Arial"/>
          <w:sz w:val="20"/>
          <w:szCs w:val="20"/>
        </w:rPr>
        <w:t>:</w:t>
      </w:r>
    </w:p>
    <w:p w14:paraId="6DBA030A" w14:textId="77777777" w:rsidR="00307512" w:rsidRPr="006541FF" w:rsidRDefault="00307512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Duração:</w:t>
      </w:r>
    </w:p>
    <w:p w14:paraId="141380CF" w14:textId="77777777" w:rsidR="000928CA" w:rsidRPr="006541FF" w:rsidRDefault="000928CA" w:rsidP="00D324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R</w:t>
      </w:r>
      <w:r w:rsidR="009E4901" w:rsidRPr="006541FF">
        <w:rPr>
          <w:rFonts w:ascii="Arial" w:hAnsi="Arial" w:cs="Arial"/>
          <w:sz w:val="20"/>
          <w:szCs w:val="20"/>
        </w:rPr>
        <w:t>elatório referente a</w:t>
      </w:r>
      <w:r w:rsidR="00D324BF" w:rsidRPr="006541FF">
        <w:rPr>
          <w:rFonts w:ascii="Arial" w:hAnsi="Arial" w:cs="Arial"/>
          <w:sz w:val="20"/>
          <w:szCs w:val="20"/>
        </w:rPr>
        <w:t>: 1º ano</w:t>
      </w:r>
      <w:r w:rsidR="00C03746" w:rsidRPr="006541FF">
        <w:rPr>
          <w:rFonts w:ascii="Arial" w:hAnsi="Arial" w:cs="Arial"/>
          <w:sz w:val="20"/>
          <w:szCs w:val="20"/>
        </w:rPr>
        <w:t xml:space="preserve"> </w:t>
      </w:r>
      <w:r w:rsidR="00D324BF" w:rsidRPr="006541FF">
        <w:rPr>
          <w:rFonts w:ascii="Arial" w:hAnsi="Arial" w:cs="Arial"/>
          <w:sz w:val="20"/>
          <w:szCs w:val="20"/>
        </w:rPr>
        <w:t>__</w:t>
      </w:r>
      <w:r w:rsidR="00D324BF" w:rsidRPr="006541FF">
        <w:rPr>
          <w:rFonts w:ascii="Arial" w:hAnsi="Arial" w:cs="Arial"/>
          <w:sz w:val="20"/>
          <w:szCs w:val="20"/>
        </w:rPr>
        <w:tab/>
        <w:t>2º ano</w:t>
      </w:r>
      <w:r w:rsidR="00C03746" w:rsidRPr="006541FF">
        <w:rPr>
          <w:rFonts w:ascii="Arial" w:hAnsi="Arial" w:cs="Arial"/>
          <w:sz w:val="20"/>
          <w:szCs w:val="20"/>
        </w:rPr>
        <w:t xml:space="preserve"> </w:t>
      </w:r>
      <w:r w:rsidR="00D324BF" w:rsidRPr="006541FF">
        <w:rPr>
          <w:rFonts w:ascii="Arial" w:hAnsi="Arial" w:cs="Arial"/>
          <w:sz w:val="20"/>
          <w:szCs w:val="20"/>
        </w:rPr>
        <w:t>__</w:t>
      </w:r>
      <w:r w:rsidR="00D324BF" w:rsidRPr="006541FF">
        <w:rPr>
          <w:rFonts w:ascii="Arial" w:hAnsi="Arial" w:cs="Arial"/>
          <w:sz w:val="20"/>
          <w:szCs w:val="20"/>
        </w:rPr>
        <w:tab/>
      </w:r>
      <w:r w:rsidRPr="006541FF">
        <w:rPr>
          <w:rFonts w:ascii="Arial" w:hAnsi="Arial" w:cs="Arial"/>
          <w:sz w:val="20"/>
          <w:szCs w:val="20"/>
        </w:rPr>
        <w:t>3º ano</w:t>
      </w:r>
      <w:r w:rsidR="00C03746" w:rsidRPr="006541FF">
        <w:rPr>
          <w:rFonts w:ascii="Arial" w:hAnsi="Arial" w:cs="Arial"/>
          <w:sz w:val="20"/>
          <w:szCs w:val="20"/>
        </w:rPr>
        <w:t xml:space="preserve"> </w:t>
      </w:r>
      <w:r w:rsidRPr="006541FF">
        <w:rPr>
          <w:rFonts w:ascii="Arial" w:hAnsi="Arial" w:cs="Arial"/>
          <w:sz w:val="20"/>
          <w:szCs w:val="20"/>
        </w:rPr>
        <w:t>__</w:t>
      </w:r>
      <w:r w:rsidR="00170A33" w:rsidRPr="006541FF">
        <w:rPr>
          <w:rFonts w:ascii="Arial" w:hAnsi="Arial" w:cs="Arial"/>
          <w:sz w:val="20"/>
          <w:szCs w:val="20"/>
        </w:rPr>
        <w:tab/>
        <w:t>Final __</w:t>
      </w:r>
    </w:p>
    <w:p w14:paraId="4B414783" w14:textId="77777777" w:rsidR="000928CA" w:rsidRPr="006541FF" w:rsidRDefault="000928CA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613CEA" w14:textId="77777777" w:rsidR="00445391" w:rsidRPr="006541FF" w:rsidRDefault="00445391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6AAC10" w14:textId="77777777" w:rsidR="000928CA" w:rsidRPr="00882880" w:rsidRDefault="000928CA" w:rsidP="00D324BF">
      <w:pPr>
        <w:tabs>
          <w:tab w:val="left" w:pos="5040"/>
          <w:tab w:val="left" w:pos="7920"/>
        </w:tabs>
        <w:spacing w:line="360" w:lineRule="auto"/>
        <w:jc w:val="center"/>
        <w:rPr>
          <w:rFonts w:ascii="Arial" w:hAnsi="Arial" w:cs="Arial"/>
          <w:b/>
        </w:rPr>
      </w:pPr>
      <w:r w:rsidRPr="00882880">
        <w:rPr>
          <w:rFonts w:ascii="Arial" w:hAnsi="Arial" w:cs="Arial"/>
          <w:b/>
        </w:rPr>
        <w:t>II – Trabalhos desenvolvidos</w:t>
      </w:r>
    </w:p>
    <w:p w14:paraId="22578721" w14:textId="77777777" w:rsidR="00D324BF" w:rsidRDefault="00D324BF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E7C200" w14:textId="77777777" w:rsidR="00A14FA8" w:rsidRPr="00C877E1" w:rsidRDefault="00A14FA8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877E1">
        <w:rPr>
          <w:rFonts w:ascii="Arial" w:hAnsi="Arial" w:cs="Arial"/>
          <w:b/>
          <w:sz w:val="22"/>
          <w:szCs w:val="22"/>
        </w:rPr>
        <w:t xml:space="preserve">Missões </w:t>
      </w:r>
      <w:proofErr w:type="spellStart"/>
      <w:r w:rsidRPr="00C877E1">
        <w:rPr>
          <w:rFonts w:ascii="Arial" w:hAnsi="Arial" w:cs="Arial"/>
          <w:b/>
          <w:sz w:val="22"/>
          <w:szCs w:val="22"/>
        </w:rPr>
        <w:t>efectuadas</w:t>
      </w:r>
      <w:proofErr w:type="spellEnd"/>
      <w:r w:rsidR="00D324BF" w:rsidRPr="00C877E1">
        <w:rPr>
          <w:rFonts w:ascii="Arial" w:hAnsi="Arial" w:cs="Arial"/>
          <w:b/>
          <w:sz w:val="22"/>
          <w:szCs w:val="22"/>
        </w:rPr>
        <w:t>:</w:t>
      </w:r>
      <w:r w:rsidRPr="00C877E1">
        <w:rPr>
          <w:rFonts w:ascii="Arial" w:hAnsi="Arial" w:cs="Arial"/>
          <w:b/>
          <w:sz w:val="22"/>
          <w:szCs w:val="22"/>
        </w:rPr>
        <w:t xml:space="preserve"> </w:t>
      </w:r>
    </w:p>
    <w:p w14:paraId="600A38A3" w14:textId="77777777" w:rsidR="00D324BF" w:rsidRPr="006541FF" w:rsidRDefault="00D324BF" w:rsidP="00515BFF">
      <w:pPr>
        <w:tabs>
          <w:tab w:val="left" w:pos="3240"/>
          <w:tab w:val="left" w:pos="6120"/>
          <w:tab w:val="left" w:pos="7920"/>
        </w:tabs>
        <w:spacing w:line="360" w:lineRule="auto"/>
        <w:ind w:right="-262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Nome:</w:t>
      </w:r>
      <w:r w:rsidRPr="006541FF">
        <w:rPr>
          <w:rFonts w:ascii="Arial" w:hAnsi="Arial" w:cs="Arial"/>
          <w:sz w:val="20"/>
          <w:szCs w:val="20"/>
        </w:rPr>
        <w:tab/>
      </w:r>
      <w:r w:rsidR="00515BFF">
        <w:rPr>
          <w:rFonts w:ascii="Arial" w:hAnsi="Arial" w:cs="Arial"/>
          <w:sz w:val="20"/>
          <w:szCs w:val="20"/>
        </w:rPr>
        <w:t>Grau académico*</w:t>
      </w:r>
      <w:r w:rsidR="00395206" w:rsidRPr="006541FF">
        <w:rPr>
          <w:rFonts w:ascii="Arial" w:hAnsi="Arial" w:cs="Arial"/>
          <w:sz w:val="20"/>
          <w:szCs w:val="20"/>
        </w:rPr>
        <w:t>:</w:t>
      </w:r>
      <w:r w:rsidR="00395206" w:rsidRPr="006541FF">
        <w:rPr>
          <w:rFonts w:ascii="Arial" w:hAnsi="Arial" w:cs="Arial"/>
          <w:sz w:val="20"/>
          <w:szCs w:val="20"/>
        </w:rPr>
        <w:tab/>
        <w:t xml:space="preserve">Local: </w:t>
      </w:r>
      <w:r w:rsidR="00395206" w:rsidRPr="006541FF">
        <w:rPr>
          <w:rFonts w:ascii="Arial" w:hAnsi="Arial" w:cs="Arial"/>
          <w:sz w:val="20"/>
          <w:szCs w:val="20"/>
        </w:rPr>
        <w:tab/>
        <w:t>Data:</w:t>
      </w:r>
    </w:p>
    <w:p w14:paraId="032BBFBA" w14:textId="77777777" w:rsidR="00395206" w:rsidRPr="006541FF" w:rsidRDefault="00395206" w:rsidP="00515BFF">
      <w:pPr>
        <w:tabs>
          <w:tab w:val="left" w:pos="3240"/>
          <w:tab w:val="left" w:pos="6120"/>
          <w:tab w:val="left" w:pos="7920"/>
        </w:tabs>
        <w:spacing w:line="360" w:lineRule="auto"/>
        <w:ind w:right="-262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Nome:</w:t>
      </w:r>
      <w:r w:rsidRPr="006541FF">
        <w:rPr>
          <w:rFonts w:ascii="Arial" w:hAnsi="Arial" w:cs="Arial"/>
          <w:sz w:val="20"/>
          <w:szCs w:val="20"/>
        </w:rPr>
        <w:tab/>
      </w:r>
      <w:r w:rsidR="00515BFF">
        <w:rPr>
          <w:rFonts w:ascii="Arial" w:hAnsi="Arial" w:cs="Arial"/>
          <w:sz w:val="20"/>
          <w:szCs w:val="20"/>
        </w:rPr>
        <w:t>Grau académico</w:t>
      </w:r>
      <w:r w:rsidRPr="006541FF">
        <w:rPr>
          <w:rFonts w:ascii="Arial" w:hAnsi="Arial" w:cs="Arial"/>
          <w:sz w:val="20"/>
          <w:szCs w:val="20"/>
        </w:rPr>
        <w:t xml:space="preserve">: </w:t>
      </w:r>
      <w:r w:rsidRPr="006541FF">
        <w:rPr>
          <w:rFonts w:ascii="Arial" w:hAnsi="Arial" w:cs="Arial"/>
          <w:sz w:val="20"/>
          <w:szCs w:val="20"/>
        </w:rPr>
        <w:tab/>
        <w:t xml:space="preserve">Local: </w:t>
      </w:r>
      <w:r w:rsidRPr="006541FF">
        <w:rPr>
          <w:rFonts w:ascii="Arial" w:hAnsi="Arial" w:cs="Arial"/>
          <w:sz w:val="20"/>
          <w:szCs w:val="20"/>
        </w:rPr>
        <w:tab/>
        <w:t>Data:</w:t>
      </w:r>
    </w:p>
    <w:p w14:paraId="4066F55F" w14:textId="77777777" w:rsidR="00395206" w:rsidRPr="006541FF" w:rsidRDefault="00395206" w:rsidP="00515BFF">
      <w:pPr>
        <w:tabs>
          <w:tab w:val="left" w:pos="3240"/>
          <w:tab w:val="left" w:pos="6120"/>
          <w:tab w:val="left" w:pos="7920"/>
        </w:tabs>
        <w:spacing w:line="360" w:lineRule="auto"/>
        <w:ind w:right="-262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Nome:</w:t>
      </w:r>
      <w:r w:rsidRPr="006541FF">
        <w:rPr>
          <w:rFonts w:ascii="Arial" w:hAnsi="Arial" w:cs="Arial"/>
          <w:sz w:val="20"/>
          <w:szCs w:val="20"/>
        </w:rPr>
        <w:tab/>
      </w:r>
      <w:r w:rsidR="00515BFF">
        <w:rPr>
          <w:rFonts w:ascii="Arial" w:hAnsi="Arial" w:cs="Arial"/>
          <w:sz w:val="20"/>
          <w:szCs w:val="20"/>
        </w:rPr>
        <w:t>Grau académico</w:t>
      </w:r>
      <w:r w:rsidRPr="006541FF">
        <w:rPr>
          <w:rFonts w:ascii="Arial" w:hAnsi="Arial" w:cs="Arial"/>
          <w:sz w:val="20"/>
          <w:szCs w:val="20"/>
        </w:rPr>
        <w:t xml:space="preserve">: </w:t>
      </w:r>
      <w:r w:rsidRPr="006541FF">
        <w:rPr>
          <w:rFonts w:ascii="Arial" w:hAnsi="Arial" w:cs="Arial"/>
          <w:sz w:val="20"/>
          <w:szCs w:val="20"/>
        </w:rPr>
        <w:tab/>
        <w:t xml:space="preserve">Local: </w:t>
      </w:r>
      <w:r w:rsidRPr="006541FF">
        <w:rPr>
          <w:rFonts w:ascii="Arial" w:hAnsi="Arial" w:cs="Arial"/>
          <w:sz w:val="20"/>
          <w:szCs w:val="20"/>
        </w:rPr>
        <w:tab/>
        <w:t>Data:</w:t>
      </w:r>
    </w:p>
    <w:p w14:paraId="48E01D33" w14:textId="77777777" w:rsidR="00395206" w:rsidRPr="006541FF" w:rsidRDefault="00395206" w:rsidP="00515BFF">
      <w:pPr>
        <w:tabs>
          <w:tab w:val="left" w:pos="3240"/>
          <w:tab w:val="left" w:pos="6120"/>
          <w:tab w:val="left" w:pos="7920"/>
        </w:tabs>
        <w:spacing w:line="360" w:lineRule="auto"/>
        <w:ind w:right="-262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Nome:</w:t>
      </w:r>
      <w:r w:rsidRPr="006541FF">
        <w:rPr>
          <w:rFonts w:ascii="Arial" w:hAnsi="Arial" w:cs="Arial"/>
          <w:sz w:val="20"/>
          <w:szCs w:val="20"/>
        </w:rPr>
        <w:tab/>
      </w:r>
      <w:r w:rsidR="00515BFF">
        <w:rPr>
          <w:rFonts w:ascii="Arial" w:hAnsi="Arial" w:cs="Arial"/>
          <w:sz w:val="20"/>
          <w:szCs w:val="20"/>
        </w:rPr>
        <w:t>Grau académico</w:t>
      </w:r>
      <w:r w:rsidRPr="006541FF">
        <w:rPr>
          <w:rFonts w:ascii="Arial" w:hAnsi="Arial" w:cs="Arial"/>
          <w:sz w:val="20"/>
          <w:szCs w:val="20"/>
        </w:rPr>
        <w:t xml:space="preserve">: </w:t>
      </w:r>
      <w:r w:rsidRPr="006541FF">
        <w:rPr>
          <w:rFonts w:ascii="Arial" w:hAnsi="Arial" w:cs="Arial"/>
          <w:sz w:val="20"/>
          <w:szCs w:val="20"/>
        </w:rPr>
        <w:tab/>
        <w:t xml:space="preserve">Local: </w:t>
      </w:r>
      <w:r w:rsidRPr="006541FF">
        <w:rPr>
          <w:rFonts w:ascii="Arial" w:hAnsi="Arial" w:cs="Arial"/>
          <w:sz w:val="20"/>
          <w:szCs w:val="20"/>
        </w:rPr>
        <w:tab/>
        <w:t>Data:</w:t>
      </w:r>
    </w:p>
    <w:p w14:paraId="58CCF648" w14:textId="77777777" w:rsidR="00506CB3" w:rsidRDefault="00506CB3" w:rsidP="00506CB3">
      <w:pPr>
        <w:tabs>
          <w:tab w:val="left" w:pos="3060"/>
          <w:tab w:val="left" w:pos="4860"/>
          <w:tab w:val="left" w:pos="6300"/>
          <w:tab w:val="left" w:pos="75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11104E" w14:textId="77777777" w:rsidR="00515BFF" w:rsidRDefault="00506CB3" w:rsidP="00506CB3">
      <w:pPr>
        <w:tabs>
          <w:tab w:val="left" w:pos="3060"/>
          <w:tab w:val="left" w:pos="4860"/>
          <w:tab w:val="left" w:pos="6300"/>
          <w:tab w:val="left" w:pos="756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515BFF" w:rsidRPr="00515BFF">
        <w:rPr>
          <w:rFonts w:ascii="Arial" w:hAnsi="Arial" w:cs="Arial"/>
          <w:sz w:val="18"/>
          <w:szCs w:val="18"/>
        </w:rPr>
        <w:t>caso esteja a frequentar formação avançada indicar qual</w:t>
      </w:r>
    </w:p>
    <w:p w14:paraId="0BAB6C9C" w14:textId="77777777" w:rsidR="00137A6F" w:rsidRPr="00515BFF" w:rsidRDefault="00137A6F" w:rsidP="00137A6F">
      <w:pPr>
        <w:tabs>
          <w:tab w:val="left" w:pos="3060"/>
          <w:tab w:val="left" w:pos="4860"/>
          <w:tab w:val="left" w:pos="6300"/>
          <w:tab w:val="left" w:pos="756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A726234" w14:textId="77777777" w:rsidR="00D324BF" w:rsidRDefault="00137A6F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12E5450" w14:textId="77777777" w:rsidR="00137A6F" w:rsidRPr="00882880" w:rsidRDefault="00137A6F" w:rsidP="00137A6F">
      <w:pPr>
        <w:tabs>
          <w:tab w:val="left" w:pos="810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82880">
        <w:rPr>
          <w:rFonts w:ascii="Arial" w:hAnsi="Arial" w:cs="Arial"/>
          <w:b/>
          <w:sz w:val="22"/>
          <w:szCs w:val="22"/>
        </w:rPr>
        <w:lastRenderedPageBreak/>
        <w:t>Indicadores:</w:t>
      </w:r>
      <w:r w:rsidRPr="00882880">
        <w:rPr>
          <w:rFonts w:ascii="Arial" w:hAnsi="Arial" w:cs="Arial"/>
          <w:b/>
          <w:sz w:val="22"/>
          <w:szCs w:val="22"/>
        </w:rPr>
        <w:tab/>
        <w:t>nº</w:t>
      </w:r>
    </w:p>
    <w:p w14:paraId="0965385D" w14:textId="77777777" w:rsidR="00137A6F" w:rsidRPr="006541FF" w:rsidRDefault="00137A6F" w:rsidP="00137A6F">
      <w:pPr>
        <w:tabs>
          <w:tab w:val="left" w:leader="underscore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1 – Publicações</w:t>
      </w:r>
    </w:p>
    <w:p w14:paraId="0B2FFD36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Livros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4B11C7A6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Artigos em revistas internacionais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04250CA4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Artigos em revistas nacionais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1C62A12F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2 – Comunicações</w:t>
      </w:r>
    </w:p>
    <w:p w14:paraId="0ECE44FF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Em congressos científicos internacionais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1A39919A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Em congressos científicos nacionais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2D9385CE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3 – Organização de seminários e conferências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0F8106E8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4 – Formação avançada</w:t>
      </w:r>
    </w:p>
    <w:p w14:paraId="63F2A84D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Teses de Mestrado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6F2F90C0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Teses de Doutoramento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0ED0FC7B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Outros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0272AF5D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5 – Elaboração de protótipos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04BE2A80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6 – Aplicações computacionais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0E712E52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7 – Registo de patentes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270AC4A4" w14:textId="77777777" w:rsidR="00137A6F" w:rsidRPr="006541FF" w:rsidRDefault="00137A6F" w:rsidP="00137A6F">
      <w:pPr>
        <w:tabs>
          <w:tab w:val="left" w:leader="hyphen" w:pos="81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>8 – Outros (definir)</w:t>
      </w:r>
      <w:r w:rsidRPr="006541FF">
        <w:rPr>
          <w:rFonts w:ascii="Arial" w:hAnsi="Arial" w:cs="Arial"/>
          <w:sz w:val="20"/>
          <w:szCs w:val="20"/>
        </w:rPr>
        <w:tab/>
        <w:t>0</w:t>
      </w:r>
    </w:p>
    <w:p w14:paraId="63268F65" w14:textId="77777777" w:rsidR="00137A6F" w:rsidRPr="006541FF" w:rsidRDefault="00137A6F" w:rsidP="00137A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5806A5" w14:textId="77777777" w:rsidR="00137A6F" w:rsidRPr="006541FF" w:rsidRDefault="00137A6F" w:rsidP="00137A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03CE25" w14:textId="77777777" w:rsidR="00137A6F" w:rsidRPr="006541FF" w:rsidRDefault="00137A6F" w:rsidP="00137A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 xml:space="preserve">Publicações (indicar as publicações com origem no </w:t>
      </w:r>
      <w:proofErr w:type="spellStart"/>
      <w:r w:rsidRPr="006541FF">
        <w:rPr>
          <w:rFonts w:ascii="Arial" w:hAnsi="Arial" w:cs="Arial"/>
          <w:sz w:val="20"/>
          <w:szCs w:val="20"/>
        </w:rPr>
        <w:t>projecto</w:t>
      </w:r>
      <w:proofErr w:type="spellEnd"/>
      <w:r w:rsidRPr="006541FF">
        <w:rPr>
          <w:rFonts w:ascii="Arial" w:hAnsi="Arial" w:cs="Arial"/>
          <w:sz w:val="20"/>
          <w:szCs w:val="20"/>
        </w:rPr>
        <w:t>):</w:t>
      </w:r>
    </w:p>
    <w:p w14:paraId="2A0831FE" w14:textId="77777777" w:rsidR="00137A6F" w:rsidRPr="006541FF" w:rsidRDefault="00137A6F" w:rsidP="00137A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7729ADE" w14:textId="77777777" w:rsidR="00137A6F" w:rsidRPr="006541FF" w:rsidRDefault="00137A6F" w:rsidP="00137A6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ABF5F7" w14:textId="77777777" w:rsidR="00137A6F" w:rsidRPr="006541FF" w:rsidRDefault="00137A6F" w:rsidP="00137A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541FF">
        <w:rPr>
          <w:rFonts w:ascii="Arial" w:hAnsi="Arial" w:cs="Arial"/>
          <w:sz w:val="20"/>
          <w:szCs w:val="20"/>
        </w:rPr>
        <w:t xml:space="preserve">Comunicações (indicar autor, título, local e data): </w:t>
      </w:r>
    </w:p>
    <w:p w14:paraId="3A07CADD" w14:textId="77777777" w:rsidR="00137A6F" w:rsidRDefault="00137A6F" w:rsidP="00137A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FE5AB9" w14:textId="77777777" w:rsidR="00BC6D6C" w:rsidRPr="00882880" w:rsidRDefault="00A14FA8" w:rsidP="00D324BF">
      <w:pPr>
        <w:tabs>
          <w:tab w:val="left" w:pos="5040"/>
          <w:tab w:val="left" w:pos="79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2880">
        <w:rPr>
          <w:rFonts w:ascii="Arial" w:hAnsi="Arial" w:cs="Arial"/>
          <w:b/>
          <w:sz w:val="22"/>
          <w:szCs w:val="22"/>
        </w:rPr>
        <w:t>Resumo dos trabalhos desenvolvidos</w:t>
      </w:r>
      <w:r w:rsidR="004F3EB3">
        <w:rPr>
          <w:rFonts w:ascii="Arial" w:hAnsi="Arial" w:cs="Arial"/>
          <w:b/>
          <w:sz w:val="22"/>
          <w:szCs w:val="22"/>
        </w:rPr>
        <w:t>:</w:t>
      </w:r>
      <w:r w:rsidR="00882880" w:rsidRPr="00882880">
        <w:rPr>
          <w:rFonts w:ascii="Arial" w:hAnsi="Arial" w:cs="Arial"/>
          <w:sz w:val="22"/>
          <w:szCs w:val="22"/>
        </w:rPr>
        <w:t xml:space="preserve"> </w:t>
      </w:r>
    </w:p>
    <w:p w14:paraId="53EB4E43" w14:textId="77777777" w:rsidR="00A14FA8" w:rsidRPr="006541FF" w:rsidRDefault="00A14FA8" w:rsidP="00BC6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263F21" w14:textId="77777777" w:rsidR="009E4901" w:rsidRPr="006541FF" w:rsidRDefault="009E4901" w:rsidP="00BC6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507FD9" w14:textId="77777777" w:rsidR="00882880" w:rsidRDefault="00C877E1" w:rsidP="00BC6D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77E1">
        <w:rPr>
          <w:rFonts w:ascii="Arial" w:hAnsi="Arial" w:cs="Arial"/>
          <w:b/>
          <w:sz w:val="22"/>
          <w:szCs w:val="22"/>
        </w:rPr>
        <w:t>Conclusões:</w:t>
      </w:r>
      <w:r w:rsidRPr="00C877E1">
        <w:rPr>
          <w:rFonts w:ascii="Arial" w:hAnsi="Arial" w:cs="Arial"/>
          <w:sz w:val="22"/>
          <w:szCs w:val="22"/>
        </w:rPr>
        <w:t xml:space="preserve"> </w:t>
      </w:r>
    </w:p>
    <w:p w14:paraId="56457DC6" w14:textId="77777777" w:rsidR="009E4901" w:rsidRPr="006541FF" w:rsidRDefault="009E4901" w:rsidP="00BC6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2F6FBE2" w14:textId="77777777" w:rsidR="001C64F8" w:rsidRDefault="001C64F8" w:rsidP="00BC6D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29D69C" w14:textId="77777777" w:rsidR="00445391" w:rsidRDefault="00284ADB" w:rsidP="00BC6D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81AD96B" w14:textId="77777777" w:rsidR="00A54A44" w:rsidRDefault="00A54A44" w:rsidP="00A54A44">
      <w:pPr>
        <w:spacing w:line="360" w:lineRule="auto"/>
        <w:jc w:val="center"/>
        <w:rPr>
          <w:rFonts w:ascii="Arial" w:hAnsi="Arial" w:cs="Arial"/>
          <w:b/>
        </w:rPr>
      </w:pPr>
      <w:r w:rsidRPr="00A54A44">
        <w:rPr>
          <w:rFonts w:ascii="Arial" w:hAnsi="Arial" w:cs="Arial"/>
          <w:b/>
        </w:rPr>
        <w:lastRenderedPageBreak/>
        <w:t>III – Execução Financeira</w:t>
      </w:r>
    </w:p>
    <w:p w14:paraId="5913A0EE" w14:textId="77777777" w:rsidR="00C75BAD" w:rsidRPr="009E4901" w:rsidRDefault="00C75BAD" w:rsidP="00A54A4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9E4901">
        <w:rPr>
          <w:rFonts w:ascii="Arial" w:hAnsi="Arial" w:cs="Arial"/>
          <w:sz w:val="18"/>
          <w:szCs w:val="18"/>
        </w:rPr>
        <w:t>(anexar cópias de talões de embarque</w:t>
      </w:r>
      <w:r w:rsidR="00643AA9">
        <w:rPr>
          <w:rFonts w:ascii="Arial" w:hAnsi="Arial" w:cs="Arial"/>
          <w:sz w:val="18"/>
          <w:szCs w:val="18"/>
        </w:rPr>
        <w:t xml:space="preserve">, </w:t>
      </w:r>
      <w:r w:rsidR="00515BFF">
        <w:rPr>
          <w:rFonts w:ascii="Arial" w:hAnsi="Arial" w:cs="Arial"/>
          <w:sz w:val="18"/>
          <w:szCs w:val="18"/>
        </w:rPr>
        <w:t>de comprovativos das principais despesas</w:t>
      </w:r>
      <w:r w:rsidR="00643AA9">
        <w:rPr>
          <w:rFonts w:ascii="Arial" w:hAnsi="Arial" w:cs="Arial"/>
          <w:sz w:val="18"/>
          <w:szCs w:val="18"/>
        </w:rPr>
        <w:t xml:space="preserve"> e boletim itinerário caso se aplique</w:t>
      </w:r>
      <w:r w:rsidRPr="009E4901">
        <w:rPr>
          <w:rFonts w:ascii="Arial" w:hAnsi="Arial" w:cs="Arial"/>
          <w:sz w:val="18"/>
          <w:szCs w:val="18"/>
        </w:rPr>
        <w:t xml:space="preserve">) </w:t>
      </w:r>
    </w:p>
    <w:p w14:paraId="6111BA1A" w14:textId="77777777" w:rsidR="00A54A44" w:rsidRDefault="00A54A44" w:rsidP="00BC6D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elha"/>
        <w:tblW w:w="9828" w:type="dxa"/>
        <w:tblLook w:val="01E0" w:firstRow="1" w:lastRow="1" w:firstColumn="1" w:lastColumn="1" w:noHBand="0" w:noVBand="0"/>
      </w:tblPr>
      <w:tblGrid>
        <w:gridCol w:w="3708"/>
        <w:gridCol w:w="1620"/>
        <w:gridCol w:w="2880"/>
        <w:gridCol w:w="1620"/>
      </w:tblGrid>
      <w:tr w:rsidR="00A54A44" w:rsidRPr="006541FF" w14:paraId="3CC589CF" w14:textId="77777777">
        <w:tc>
          <w:tcPr>
            <w:tcW w:w="3708" w:type="dxa"/>
          </w:tcPr>
          <w:p w14:paraId="001D6A04" w14:textId="77777777" w:rsidR="00A54A44" w:rsidRPr="006541FF" w:rsidRDefault="00A54A44" w:rsidP="00C75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1FF">
              <w:rPr>
                <w:rFonts w:ascii="Arial" w:hAnsi="Arial" w:cs="Arial"/>
                <w:b/>
                <w:sz w:val="20"/>
                <w:szCs w:val="20"/>
              </w:rPr>
              <w:t>Nome do Beneficiário</w:t>
            </w:r>
          </w:p>
        </w:tc>
        <w:tc>
          <w:tcPr>
            <w:tcW w:w="1620" w:type="dxa"/>
          </w:tcPr>
          <w:p w14:paraId="0378C485" w14:textId="77777777" w:rsidR="00A54A44" w:rsidRPr="006541FF" w:rsidRDefault="00D80682" w:rsidP="00C75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1FF">
              <w:rPr>
                <w:rFonts w:ascii="Arial" w:hAnsi="Arial" w:cs="Arial"/>
                <w:b/>
                <w:sz w:val="20"/>
                <w:szCs w:val="20"/>
              </w:rPr>
              <w:t>Subsídio</w:t>
            </w:r>
            <w:r w:rsidR="00A54A44" w:rsidRPr="006541FF">
              <w:rPr>
                <w:rFonts w:ascii="Arial" w:hAnsi="Arial" w:cs="Arial"/>
                <w:b/>
                <w:sz w:val="20"/>
                <w:szCs w:val="20"/>
              </w:rPr>
              <w:t xml:space="preserve"> concedido</w:t>
            </w:r>
          </w:p>
        </w:tc>
        <w:tc>
          <w:tcPr>
            <w:tcW w:w="2880" w:type="dxa"/>
          </w:tcPr>
          <w:p w14:paraId="4B17C41C" w14:textId="77777777" w:rsidR="00C75BAD" w:rsidRPr="006541FF" w:rsidRDefault="001C64F8" w:rsidP="00C75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1FF">
              <w:rPr>
                <w:rFonts w:ascii="Arial" w:hAnsi="Arial" w:cs="Arial"/>
                <w:b/>
                <w:sz w:val="20"/>
                <w:szCs w:val="20"/>
              </w:rPr>
              <w:t>Despesa</w:t>
            </w:r>
            <w:r w:rsidR="00C75BAD" w:rsidRPr="006541FF"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</w:p>
          <w:p w14:paraId="69CB4B4F" w14:textId="77777777" w:rsidR="00A54A44" w:rsidRPr="006541FF" w:rsidRDefault="00643AA9" w:rsidP="00C75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(Transportes, alojamento</w:t>
            </w:r>
            <w:r w:rsidR="00C75BAD" w:rsidRPr="006541FF">
              <w:rPr>
                <w:rFonts w:ascii="Arial" w:hAnsi="Arial" w:cs="Arial"/>
                <w:sz w:val="18"/>
                <w:szCs w:val="18"/>
              </w:rPr>
              <w:t>, ajudas de custo, ...)</w:t>
            </w:r>
          </w:p>
        </w:tc>
        <w:tc>
          <w:tcPr>
            <w:tcW w:w="1620" w:type="dxa"/>
          </w:tcPr>
          <w:p w14:paraId="3715074B" w14:textId="77777777" w:rsidR="00A54A44" w:rsidRPr="006541FF" w:rsidRDefault="00A54A44" w:rsidP="00C75B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1FF">
              <w:rPr>
                <w:rFonts w:ascii="Arial" w:hAnsi="Arial" w:cs="Arial"/>
                <w:b/>
                <w:sz w:val="20"/>
                <w:szCs w:val="20"/>
              </w:rPr>
              <w:t>Saldo</w:t>
            </w:r>
          </w:p>
        </w:tc>
      </w:tr>
      <w:tr w:rsidR="00A54A44" w:rsidRPr="006541FF" w14:paraId="649A49E5" w14:textId="77777777">
        <w:tc>
          <w:tcPr>
            <w:tcW w:w="3708" w:type="dxa"/>
          </w:tcPr>
          <w:p w14:paraId="0144A192" w14:textId="77777777" w:rsidR="00A54A44" w:rsidRPr="006541FF" w:rsidRDefault="00A54A44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F70993" w14:textId="77777777" w:rsidR="00A54A44" w:rsidRPr="006541FF" w:rsidRDefault="00A54A44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0371455" w14:textId="77777777" w:rsidR="00A54A44" w:rsidRPr="006541FF" w:rsidRDefault="00A54A44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13F492" w14:textId="77777777" w:rsidR="00A54A44" w:rsidRPr="006541FF" w:rsidRDefault="00A54A44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F6C" w:rsidRPr="006541FF" w14:paraId="4C07D980" w14:textId="77777777">
        <w:tc>
          <w:tcPr>
            <w:tcW w:w="3708" w:type="dxa"/>
          </w:tcPr>
          <w:p w14:paraId="0E11D3A0" w14:textId="77777777" w:rsidR="00FE0F6C" w:rsidRPr="006541FF" w:rsidRDefault="00FE0F6C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CF05726" w14:textId="77777777" w:rsidR="00FE0F6C" w:rsidRPr="006541FF" w:rsidRDefault="00FE0F6C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B4C2539" w14:textId="77777777" w:rsidR="00FE0F6C" w:rsidRPr="006541FF" w:rsidRDefault="00FE0F6C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33CBC13" w14:textId="77777777" w:rsidR="00FE0F6C" w:rsidRPr="006541FF" w:rsidRDefault="00FE0F6C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4A44" w:rsidRPr="006541FF" w14:paraId="68F69CA6" w14:textId="77777777">
        <w:tc>
          <w:tcPr>
            <w:tcW w:w="3708" w:type="dxa"/>
          </w:tcPr>
          <w:p w14:paraId="642FF0F8" w14:textId="77777777" w:rsidR="00A54A44" w:rsidRPr="006541FF" w:rsidRDefault="00A54A44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3C5966" w14:textId="77777777" w:rsidR="00A54A44" w:rsidRPr="006541FF" w:rsidRDefault="00A54A44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C3E68D6" w14:textId="77777777" w:rsidR="00A54A44" w:rsidRPr="006541FF" w:rsidRDefault="00A54A44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4897DB" w14:textId="77777777" w:rsidR="00A54A44" w:rsidRPr="006541FF" w:rsidRDefault="00A54A44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82" w:rsidRPr="006541FF" w14:paraId="5243C884" w14:textId="77777777">
        <w:tc>
          <w:tcPr>
            <w:tcW w:w="3708" w:type="dxa"/>
          </w:tcPr>
          <w:p w14:paraId="57E48251" w14:textId="77777777" w:rsidR="00D80682" w:rsidRPr="006541FF" w:rsidRDefault="00D80682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4683A7C" w14:textId="77777777" w:rsidR="00D80682" w:rsidRPr="006541FF" w:rsidRDefault="00D80682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5D9897D0" w14:textId="77777777" w:rsidR="00D80682" w:rsidRPr="006541FF" w:rsidRDefault="00D80682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204EEA3" w14:textId="77777777" w:rsidR="00D80682" w:rsidRPr="006541FF" w:rsidRDefault="00D80682" w:rsidP="00BC6D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682" w:rsidRPr="006541FF" w14:paraId="178A3FA7" w14:textId="77777777">
        <w:tc>
          <w:tcPr>
            <w:tcW w:w="3708" w:type="dxa"/>
          </w:tcPr>
          <w:p w14:paraId="0D705FF9" w14:textId="77777777" w:rsidR="00D80682" w:rsidRPr="006541FF" w:rsidRDefault="00170A33" w:rsidP="00170A33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541FF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620" w:type="dxa"/>
          </w:tcPr>
          <w:p w14:paraId="2B1E9C24" w14:textId="77777777" w:rsidR="00D80682" w:rsidRPr="006541FF" w:rsidRDefault="00D80682" w:rsidP="00BC6D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14:paraId="5058CBE5" w14:textId="77777777" w:rsidR="00D80682" w:rsidRPr="006541FF" w:rsidRDefault="00D80682" w:rsidP="00BC6D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930095" w14:textId="77777777" w:rsidR="00D80682" w:rsidRPr="006541FF" w:rsidRDefault="00D80682" w:rsidP="00BC6D6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B8B652" w14:textId="77777777" w:rsidR="00A54A44" w:rsidRDefault="00A54A44" w:rsidP="00BC6D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373AA9" w14:textId="77777777" w:rsidR="00A54A44" w:rsidRPr="00A14FA8" w:rsidRDefault="00A54A44" w:rsidP="00BC6D6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A54A44" w:rsidRPr="00A14FA8" w:rsidSect="00962CA0">
      <w:footerReference w:type="even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0762D" w14:textId="77777777" w:rsidR="00A464CD" w:rsidRDefault="00A464CD">
      <w:r>
        <w:separator/>
      </w:r>
    </w:p>
  </w:endnote>
  <w:endnote w:type="continuationSeparator" w:id="0">
    <w:p w14:paraId="3BC60DA8" w14:textId="77777777" w:rsidR="00A464CD" w:rsidRDefault="00A4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0048" w14:textId="77777777" w:rsidR="00C828FE" w:rsidRDefault="00C828FE" w:rsidP="007B29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2A8AD2" w14:textId="77777777" w:rsidR="00C828FE" w:rsidRDefault="00C828FE" w:rsidP="00C828F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97D4" w14:textId="77777777" w:rsidR="00C828FE" w:rsidRPr="00F22825" w:rsidRDefault="00C828FE" w:rsidP="007B298D">
    <w:pPr>
      <w:pStyle w:val="Rodap"/>
      <w:framePr w:wrap="around" w:vAnchor="text" w:hAnchor="margin" w:xAlign="right" w:y="1"/>
      <w:rPr>
        <w:rStyle w:val="Nmerodepgina"/>
        <w:sz w:val="18"/>
        <w:szCs w:val="18"/>
      </w:rPr>
    </w:pPr>
    <w:r w:rsidRPr="00F22825">
      <w:rPr>
        <w:rStyle w:val="Nmerodepgina"/>
        <w:sz w:val="18"/>
        <w:szCs w:val="18"/>
      </w:rPr>
      <w:fldChar w:fldCharType="begin"/>
    </w:r>
    <w:r w:rsidRPr="00F22825">
      <w:rPr>
        <w:rStyle w:val="Nmerodepgina"/>
        <w:sz w:val="18"/>
        <w:szCs w:val="18"/>
      </w:rPr>
      <w:instrText xml:space="preserve">PAGE  </w:instrText>
    </w:r>
    <w:r w:rsidRPr="00F22825">
      <w:rPr>
        <w:rStyle w:val="Nmerodepgina"/>
        <w:sz w:val="18"/>
        <w:szCs w:val="18"/>
      </w:rPr>
      <w:fldChar w:fldCharType="separate"/>
    </w:r>
    <w:r w:rsidR="00506CB3">
      <w:rPr>
        <w:rStyle w:val="Nmerodepgina"/>
        <w:noProof/>
        <w:sz w:val="18"/>
        <w:szCs w:val="18"/>
      </w:rPr>
      <w:t>1</w:t>
    </w:r>
    <w:r w:rsidRPr="00F22825">
      <w:rPr>
        <w:rStyle w:val="Nmerodepgina"/>
        <w:sz w:val="18"/>
        <w:szCs w:val="18"/>
      </w:rPr>
      <w:fldChar w:fldCharType="end"/>
    </w:r>
  </w:p>
  <w:p w14:paraId="62256386" w14:textId="77777777" w:rsidR="00C828FE" w:rsidRPr="00192DF4" w:rsidRDefault="00C828FE" w:rsidP="00C828FE">
    <w:pPr>
      <w:pStyle w:val="Rodap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BA4E" w14:textId="77777777" w:rsidR="00A464CD" w:rsidRDefault="00A464CD">
      <w:r>
        <w:separator/>
      </w:r>
    </w:p>
  </w:footnote>
  <w:footnote w:type="continuationSeparator" w:id="0">
    <w:p w14:paraId="6CD44E2E" w14:textId="77777777" w:rsidR="00A464CD" w:rsidRDefault="00A4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A79E9"/>
    <w:multiLevelType w:val="hybridMultilevel"/>
    <w:tmpl w:val="E7CAEC5C"/>
    <w:lvl w:ilvl="0" w:tplc="F8D2365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12"/>
    <w:rsid w:val="00003EC9"/>
    <w:rsid w:val="000079FC"/>
    <w:rsid w:val="00014B6A"/>
    <w:rsid w:val="00026F2D"/>
    <w:rsid w:val="000421C6"/>
    <w:rsid w:val="00045BC5"/>
    <w:rsid w:val="00045F2F"/>
    <w:rsid w:val="000928CA"/>
    <w:rsid w:val="000A0E82"/>
    <w:rsid w:val="000A11A6"/>
    <w:rsid w:val="000A3301"/>
    <w:rsid w:val="000B54B1"/>
    <w:rsid w:val="000C1586"/>
    <w:rsid w:val="000C15E3"/>
    <w:rsid w:val="000C2259"/>
    <w:rsid w:val="000D182E"/>
    <w:rsid w:val="000F4E48"/>
    <w:rsid w:val="00102EC4"/>
    <w:rsid w:val="00105EF8"/>
    <w:rsid w:val="00120134"/>
    <w:rsid w:val="00122D3F"/>
    <w:rsid w:val="00132952"/>
    <w:rsid w:val="00137A6F"/>
    <w:rsid w:val="00163453"/>
    <w:rsid w:val="00170A33"/>
    <w:rsid w:val="00174467"/>
    <w:rsid w:val="00192832"/>
    <w:rsid w:val="00192DF4"/>
    <w:rsid w:val="001B4386"/>
    <w:rsid w:val="001B786C"/>
    <w:rsid w:val="001C64F8"/>
    <w:rsid w:val="001C7DC6"/>
    <w:rsid w:val="001D0AA3"/>
    <w:rsid w:val="001D7131"/>
    <w:rsid w:val="001E224A"/>
    <w:rsid w:val="001E3503"/>
    <w:rsid w:val="00227E39"/>
    <w:rsid w:val="00234D04"/>
    <w:rsid w:val="0023751E"/>
    <w:rsid w:val="00251884"/>
    <w:rsid w:val="00253D2C"/>
    <w:rsid w:val="00254B19"/>
    <w:rsid w:val="0026208C"/>
    <w:rsid w:val="00265A0E"/>
    <w:rsid w:val="00281866"/>
    <w:rsid w:val="002846BD"/>
    <w:rsid w:val="00284ADB"/>
    <w:rsid w:val="0028666A"/>
    <w:rsid w:val="002912A0"/>
    <w:rsid w:val="002A190D"/>
    <w:rsid w:val="002A2508"/>
    <w:rsid w:val="002C78A3"/>
    <w:rsid w:val="002D47DF"/>
    <w:rsid w:val="002F7132"/>
    <w:rsid w:val="003008FC"/>
    <w:rsid w:val="00305497"/>
    <w:rsid w:val="00307512"/>
    <w:rsid w:val="00307C73"/>
    <w:rsid w:val="00312501"/>
    <w:rsid w:val="0031775E"/>
    <w:rsid w:val="0033092B"/>
    <w:rsid w:val="00335DC6"/>
    <w:rsid w:val="003369E6"/>
    <w:rsid w:val="00340E7D"/>
    <w:rsid w:val="00353A5E"/>
    <w:rsid w:val="003651C6"/>
    <w:rsid w:val="00395206"/>
    <w:rsid w:val="003B2126"/>
    <w:rsid w:val="003C44AD"/>
    <w:rsid w:val="003D1329"/>
    <w:rsid w:val="003D75D0"/>
    <w:rsid w:val="003E1869"/>
    <w:rsid w:val="003E49D9"/>
    <w:rsid w:val="0041182C"/>
    <w:rsid w:val="004131F7"/>
    <w:rsid w:val="00420943"/>
    <w:rsid w:val="00422A57"/>
    <w:rsid w:val="0043490B"/>
    <w:rsid w:val="00445391"/>
    <w:rsid w:val="0045191F"/>
    <w:rsid w:val="00467247"/>
    <w:rsid w:val="00474DE0"/>
    <w:rsid w:val="00480ECF"/>
    <w:rsid w:val="004A30A8"/>
    <w:rsid w:val="004A459F"/>
    <w:rsid w:val="004D1DDD"/>
    <w:rsid w:val="004D1F06"/>
    <w:rsid w:val="004D1FBE"/>
    <w:rsid w:val="004D34FB"/>
    <w:rsid w:val="004E515F"/>
    <w:rsid w:val="004F3EB3"/>
    <w:rsid w:val="00506CB3"/>
    <w:rsid w:val="005075F1"/>
    <w:rsid w:val="0051481C"/>
    <w:rsid w:val="00515BFF"/>
    <w:rsid w:val="005225BD"/>
    <w:rsid w:val="005245BA"/>
    <w:rsid w:val="00531A49"/>
    <w:rsid w:val="0053748C"/>
    <w:rsid w:val="0056035C"/>
    <w:rsid w:val="00565AD6"/>
    <w:rsid w:val="0056613B"/>
    <w:rsid w:val="00581675"/>
    <w:rsid w:val="00594FDD"/>
    <w:rsid w:val="005A03C5"/>
    <w:rsid w:val="005B43D7"/>
    <w:rsid w:val="005B63B8"/>
    <w:rsid w:val="005C1E06"/>
    <w:rsid w:val="005C6AFB"/>
    <w:rsid w:val="005D00AF"/>
    <w:rsid w:val="006029A9"/>
    <w:rsid w:val="0061193C"/>
    <w:rsid w:val="00637B92"/>
    <w:rsid w:val="006416C7"/>
    <w:rsid w:val="006418B4"/>
    <w:rsid w:val="00642797"/>
    <w:rsid w:val="00643AA9"/>
    <w:rsid w:val="00645A49"/>
    <w:rsid w:val="006469DF"/>
    <w:rsid w:val="0065074F"/>
    <w:rsid w:val="006541FF"/>
    <w:rsid w:val="006651BC"/>
    <w:rsid w:val="0067347E"/>
    <w:rsid w:val="00674AF3"/>
    <w:rsid w:val="00681AC3"/>
    <w:rsid w:val="006831E1"/>
    <w:rsid w:val="006865AE"/>
    <w:rsid w:val="006A1701"/>
    <w:rsid w:val="006B5D04"/>
    <w:rsid w:val="006C3CDD"/>
    <w:rsid w:val="006D1C6D"/>
    <w:rsid w:val="006E18D0"/>
    <w:rsid w:val="006F15A0"/>
    <w:rsid w:val="006F22F8"/>
    <w:rsid w:val="00700BBC"/>
    <w:rsid w:val="00724E76"/>
    <w:rsid w:val="007322F6"/>
    <w:rsid w:val="00732CFA"/>
    <w:rsid w:val="00733BE7"/>
    <w:rsid w:val="00735B5E"/>
    <w:rsid w:val="00753D45"/>
    <w:rsid w:val="0076510D"/>
    <w:rsid w:val="007866A6"/>
    <w:rsid w:val="007A6DDF"/>
    <w:rsid w:val="007B298D"/>
    <w:rsid w:val="007E64EE"/>
    <w:rsid w:val="00811ADD"/>
    <w:rsid w:val="0082312F"/>
    <w:rsid w:val="00827DD3"/>
    <w:rsid w:val="008404D7"/>
    <w:rsid w:val="00840C46"/>
    <w:rsid w:val="00844AC6"/>
    <w:rsid w:val="00844F1B"/>
    <w:rsid w:val="00845055"/>
    <w:rsid w:val="00862663"/>
    <w:rsid w:val="00872BA2"/>
    <w:rsid w:val="00882880"/>
    <w:rsid w:val="008878F5"/>
    <w:rsid w:val="00890F6A"/>
    <w:rsid w:val="008A621F"/>
    <w:rsid w:val="008C1496"/>
    <w:rsid w:val="008D5784"/>
    <w:rsid w:val="008E09CD"/>
    <w:rsid w:val="008E1DF2"/>
    <w:rsid w:val="008E63F9"/>
    <w:rsid w:val="009115B3"/>
    <w:rsid w:val="0091220B"/>
    <w:rsid w:val="00912895"/>
    <w:rsid w:val="00913A37"/>
    <w:rsid w:val="009321CE"/>
    <w:rsid w:val="00935FCE"/>
    <w:rsid w:val="0093720A"/>
    <w:rsid w:val="009469FE"/>
    <w:rsid w:val="00954810"/>
    <w:rsid w:val="00962CA0"/>
    <w:rsid w:val="00974B8D"/>
    <w:rsid w:val="0098111C"/>
    <w:rsid w:val="00985418"/>
    <w:rsid w:val="009B2A92"/>
    <w:rsid w:val="009B6CA6"/>
    <w:rsid w:val="009B75C5"/>
    <w:rsid w:val="009C256A"/>
    <w:rsid w:val="009D630A"/>
    <w:rsid w:val="009E1AC0"/>
    <w:rsid w:val="009E4901"/>
    <w:rsid w:val="009F4CB5"/>
    <w:rsid w:val="009F696D"/>
    <w:rsid w:val="009F7A6A"/>
    <w:rsid w:val="00A00C1B"/>
    <w:rsid w:val="00A14FA8"/>
    <w:rsid w:val="00A21144"/>
    <w:rsid w:val="00A272AA"/>
    <w:rsid w:val="00A32CD6"/>
    <w:rsid w:val="00A32E39"/>
    <w:rsid w:val="00A359B9"/>
    <w:rsid w:val="00A464CD"/>
    <w:rsid w:val="00A54A44"/>
    <w:rsid w:val="00A55BD9"/>
    <w:rsid w:val="00A64D63"/>
    <w:rsid w:val="00A74E41"/>
    <w:rsid w:val="00A96163"/>
    <w:rsid w:val="00AA5227"/>
    <w:rsid w:val="00AA64FE"/>
    <w:rsid w:val="00AB39C7"/>
    <w:rsid w:val="00AB5B23"/>
    <w:rsid w:val="00AC055D"/>
    <w:rsid w:val="00AC46C8"/>
    <w:rsid w:val="00AD3F47"/>
    <w:rsid w:val="00AD4460"/>
    <w:rsid w:val="00AD4EB2"/>
    <w:rsid w:val="00AD5C69"/>
    <w:rsid w:val="00AE291A"/>
    <w:rsid w:val="00AF115F"/>
    <w:rsid w:val="00AF337A"/>
    <w:rsid w:val="00AF44F8"/>
    <w:rsid w:val="00AF7598"/>
    <w:rsid w:val="00B01FEF"/>
    <w:rsid w:val="00B0440F"/>
    <w:rsid w:val="00B16D58"/>
    <w:rsid w:val="00B215A2"/>
    <w:rsid w:val="00B221F3"/>
    <w:rsid w:val="00B27248"/>
    <w:rsid w:val="00B4060B"/>
    <w:rsid w:val="00B42AED"/>
    <w:rsid w:val="00B478BF"/>
    <w:rsid w:val="00B55DCE"/>
    <w:rsid w:val="00B569F5"/>
    <w:rsid w:val="00B6084B"/>
    <w:rsid w:val="00B60898"/>
    <w:rsid w:val="00B645AA"/>
    <w:rsid w:val="00B6575C"/>
    <w:rsid w:val="00B65A1B"/>
    <w:rsid w:val="00B85A88"/>
    <w:rsid w:val="00B909B0"/>
    <w:rsid w:val="00B94B17"/>
    <w:rsid w:val="00BA086B"/>
    <w:rsid w:val="00BA4D7C"/>
    <w:rsid w:val="00BC0781"/>
    <w:rsid w:val="00BC11F4"/>
    <w:rsid w:val="00BC6BFF"/>
    <w:rsid w:val="00BC6D6C"/>
    <w:rsid w:val="00BE02D5"/>
    <w:rsid w:val="00BE3AF2"/>
    <w:rsid w:val="00C00BD1"/>
    <w:rsid w:val="00C02368"/>
    <w:rsid w:val="00C03746"/>
    <w:rsid w:val="00C06FD2"/>
    <w:rsid w:val="00C149A2"/>
    <w:rsid w:val="00C3774B"/>
    <w:rsid w:val="00C436AC"/>
    <w:rsid w:val="00C50FB6"/>
    <w:rsid w:val="00C52DC8"/>
    <w:rsid w:val="00C540E9"/>
    <w:rsid w:val="00C541F0"/>
    <w:rsid w:val="00C54377"/>
    <w:rsid w:val="00C5733B"/>
    <w:rsid w:val="00C65DAC"/>
    <w:rsid w:val="00C75BAD"/>
    <w:rsid w:val="00C76EA4"/>
    <w:rsid w:val="00C801A4"/>
    <w:rsid w:val="00C828FE"/>
    <w:rsid w:val="00C845E9"/>
    <w:rsid w:val="00C87486"/>
    <w:rsid w:val="00C877E1"/>
    <w:rsid w:val="00C9083E"/>
    <w:rsid w:val="00C94283"/>
    <w:rsid w:val="00C957E8"/>
    <w:rsid w:val="00CA1D75"/>
    <w:rsid w:val="00CC087C"/>
    <w:rsid w:val="00CC3DE4"/>
    <w:rsid w:val="00CD0853"/>
    <w:rsid w:val="00CD3801"/>
    <w:rsid w:val="00D01FD2"/>
    <w:rsid w:val="00D11804"/>
    <w:rsid w:val="00D13039"/>
    <w:rsid w:val="00D2251F"/>
    <w:rsid w:val="00D324BF"/>
    <w:rsid w:val="00D32ABB"/>
    <w:rsid w:val="00D363B6"/>
    <w:rsid w:val="00D431F3"/>
    <w:rsid w:val="00D475C6"/>
    <w:rsid w:val="00D52CAA"/>
    <w:rsid w:val="00D64C0B"/>
    <w:rsid w:val="00D77043"/>
    <w:rsid w:val="00D7785C"/>
    <w:rsid w:val="00D80682"/>
    <w:rsid w:val="00D81DDB"/>
    <w:rsid w:val="00DA0AE1"/>
    <w:rsid w:val="00DA5AA1"/>
    <w:rsid w:val="00DA786C"/>
    <w:rsid w:val="00DB008B"/>
    <w:rsid w:val="00DB266D"/>
    <w:rsid w:val="00DF1CB2"/>
    <w:rsid w:val="00DF247C"/>
    <w:rsid w:val="00E0161E"/>
    <w:rsid w:val="00E17550"/>
    <w:rsid w:val="00E20D29"/>
    <w:rsid w:val="00E21212"/>
    <w:rsid w:val="00E3688D"/>
    <w:rsid w:val="00E43297"/>
    <w:rsid w:val="00E52E6E"/>
    <w:rsid w:val="00E961A9"/>
    <w:rsid w:val="00EB4EA8"/>
    <w:rsid w:val="00EC1815"/>
    <w:rsid w:val="00ED18C3"/>
    <w:rsid w:val="00ED4DD7"/>
    <w:rsid w:val="00EE11EE"/>
    <w:rsid w:val="00EE53DE"/>
    <w:rsid w:val="00EE5424"/>
    <w:rsid w:val="00EF4EEE"/>
    <w:rsid w:val="00F21DE4"/>
    <w:rsid w:val="00F220EE"/>
    <w:rsid w:val="00F221C1"/>
    <w:rsid w:val="00F22825"/>
    <w:rsid w:val="00F364A7"/>
    <w:rsid w:val="00F369E0"/>
    <w:rsid w:val="00F37372"/>
    <w:rsid w:val="00F4065C"/>
    <w:rsid w:val="00F50BE8"/>
    <w:rsid w:val="00F567E5"/>
    <w:rsid w:val="00F62221"/>
    <w:rsid w:val="00F629C1"/>
    <w:rsid w:val="00F635AF"/>
    <w:rsid w:val="00F6565A"/>
    <w:rsid w:val="00F80991"/>
    <w:rsid w:val="00F86450"/>
    <w:rsid w:val="00F90ABB"/>
    <w:rsid w:val="00FA0685"/>
    <w:rsid w:val="00FC0A85"/>
    <w:rsid w:val="00FD0C88"/>
    <w:rsid w:val="00FD2EF2"/>
    <w:rsid w:val="00FE0F6C"/>
    <w:rsid w:val="00FF0519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D309B"/>
  <w15:chartTrackingRefBased/>
  <w15:docId w15:val="{7B578ABB-97DD-474B-B3A5-DF50ECAD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A5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75BAD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C828FE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C828FE"/>
  </w:style>
  <w:style w:type="paragraph" w:styleId="Cabealho">
    <w:name w:val="header"/>
    <w:basedOn w:val="Normal"/>
    <w:rsid w:val="00192DF4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Relatório Técnico/Financeiro Anual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Técnico/Financeiro Anual</dc:title>
  <dc:subject/>
  <dc:creator>maferreira</dc:creator>
  <cp:keywords/>
  <dc:description/>
  <cp:lastModifiedBy>Nélida Francisco</cp:lastModifiedBy>
  <cp:revision>2</cp:revision>
  <cp:lastPrinted>2011-01-18T17:33:00Z</cp:lastPrinted>
  <dcterms:created xsi:type="dcterms:W3CDTF">2021-06-08T10:39:00Z</dcterms:created>
  <dcterms:modified xsi:type="dcterms:W3CDTF">2021-06-08T10:39:00Z</dcterms:modified>
</cp:coreProperties>
</file>